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F1" w:rsidRPr="00DB4501" w:rsidRDefault="004E399B" w:rsidP="004E399B">
      <w:pPr>
        <w:pStyle w:val="a3"/>
        <w:jc w:val="center"/>
        <w:rPr>
          <w:rFonts w:ascii="Times New Roman" w:hAnsi="Times New Roman" w:cs="Times New Roman"/>
          <w:sz w:val="28"/>
        </w:rPr>
      </w:pPr>
      <w:r w:rsidRPr="00DB4501">
        <w:rPr>
          <w:rFonts w:ascii="Times New Roman" w:hAnsi="Times New Roman" w:cs="Times New Roman"/>
          <w:sz w:val="28"/>
        </w:rPr>
        <w:t>ОТЧЕТ</w:t>
      </w:r>
    </w:p>
    <w:p w:rsidR="004E399B" w:rsidRPr="00EA3DDE" w:rsidRDefault="004C5D1E" w:rsidP="004E399B">
      <w:pPr>
        <w:pStyle w:val="a3"/>
        <w:jc w:val="center"/>
        <w:rPr>
          <w:rFonts w:ascii="Times New Roman" w:hAnsi="Times New Roman" w:cs="Times New Roman"/>
          <w:sz w:val="28"/>
        </w:rPr>
      </w:pPr>
      <w:r w:rsidRPr="00DB4501">
        <w:rPr>
          <w:rFonts w:ascii="Times New Roman" w:hAnsi="Times New Roman" w:cs="Times New Roman"/>
          <w:sz w:val="28"/>
        </w:rPr>
        <w:t>О проведении в 201</w:t>
      </w:r>
      <w:r w:rsidR="009B4881">
        <w:rPr>
          <w:rFonts w:ascii="Times New Roman" w:hAnsi="Times New Roman" w:cs="Times New Roman"/>
          <w:sz w:val="28"/>
        </w:rPr>
        <w:t>7</w:t>
      </w:r>
      <w:r w:rsidRPr="00DB4501">
        <w:rPr>
          <w:rFonts w:ascii="Times New Roman" w:hAnsi="Times New Roman" w:cs="Times New Roman"/>
          <w:sz w:val="28"/>
        </w:rPr>
        <w:t xml:space="preserve"> – 201</w:t>
      </w:r>
      <w:r w:rsidR="009B4881">
        <w:rPr>
          <w:rFonts w:ascii="Times New Roman" w:hAnsi="Times New Roman" w:cs="Times New Roman"/>
          <w:sz w:val="28"/>
        </w:rPr>
        <w:t>8</w:t>
      </w:r>
      <w:r w:rsidRPr="00DB4501">
        <w:rPr>
          <w:rFonts w:ascii="Times New Roman" w:hAnsi="Times New Roman" w:cs="Times New Roman"/>
          <w:sz w:val="28"/>
        </w:rPr>
        <w:t xml:space="preserve"> у</w:t>
      </w:r>
      <w:r w:rsidR="004E399B" w:rsidRPr="00DB4501">
        <w:rPr>
          <w:rFonts w:ascii="Times New Roman" w:hAnsi="Times New Roman" w:cs="Times New Roman"/>
          <w:sz w:val="28"/>
        </w:rPr>
        <w:t>чебном году школьного этапа всероссийской олимпиады школьников в МБОУ Толстомысенской СОШ №7</w:t>
      </w:r>
    </w:p>
    <w:p w:rsidR="00DB4501" w:rsidRPr="00EA3DDE" w:rsidRDefault="00DB4501" w:rsidP="004E399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53C1A" w:rsidRPr="00E57574" w:rsidRDefault="00753C1A" w:rsidP="00753C1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 по итогам проведения школьного этапа.</w:t>
      </w:r>
    </w:p>
    <w:p w:rsidR="00753C1A" w:rsidRPr="00E57574" w:rsidRDefault="00753C1A" w:rsidP="00753C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9001D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актов, регламентирующих проведение школьного этапа, в соответствии с Положением о Всероссийской олимпиаде школьников, утвержденным приказом Министерства образования и науки Российской Федерации от 02.12.2009 № 695:</w:t>
      </w: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9001D">
        <w:rPr>
          <w:rFonts w:ascii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«Об утверждении Порядка проведения всероссийской олимпиады школьников»;</w:t>
      </w: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9001D">
        <w:rPr>
          <w:rFonts w:ascii="Times New Roman" w:hAnsi="Times New Roman" w:cs="Times New Roman"/>
          <w:sz w:val="28"/>
          <w:szCs w:val="28"/>
          <w:lang w:eastAsia="ru-RU"/>
        </w:rPr>
        <w:t>- приказ управления образования администрации Новоселовского района «О проведении школьного этапа всероссийской олимпиады школьников в 2016-2017 учебном году» №207 от 08.09. 2016;</w:t>
      </w: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9001D">
        <w:rPr>
          <w:rFonts w:ascii="Times New Roman" w:hAnsi="Times New Roman" w:cs="Times New Roman"/>
          <w:sz w:val="28"/>
          <w:szCs w:val="28"/>
          <w:lang w:eastAsia="ru-RU"/>
        </w:rPr>
        <w:t>- приказ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>«Об организации и проведении школьного этапа всероссийской олимпиады школьников</w:t>
      </w:r>
      <w:r w:rsidRPr="00253A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53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3AE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63C1A" w:rsidRPr="00253A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53AE2" w:rsidRPr="00253AE2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253AE2">
        <w:rPr>
          <w:rFonts w:ascii="Times New Roman" w:hAnsi="Times New Roman" w:cs="Times New Roman"/>
          <w:sz w:val="28"/>
          <w:szCs w:val="28"/>
          <w:lang w:eastAsia="ru-RU"/>
        </w:rPr>
        <w:t xml:space="preserve"> от 18.09.17г. </w:t>
      </w:r>
      <w:r w:rsidRPr="00253AE2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 xml:space="preserve"> Толстомысенской СОШ №7.</w:t>
      </w: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9001D">
        <w:rPr>
          <w:rFonts w:ascii="Times New Roman" w:hAnsi="Times New Roman" w:cs="Times New Roman"/>
          <w:sz w:val="28"/>
          <w:szCs w:val="28"/>
          <w:lang w:eastAsia="ru-RU"/>
        </w:rPr>
        <w:t>Школьный этап олимпиады проходил на базе МБОУ Толстомысенской СОШ №7, в классах по предмету.</w:t>
      </w: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9001D">
        <w:rPr>
          <w:rFonts w:ascii="Times New Roman" w:hAnsi="Times New Roman" w:cs="Times New Roman"/>
          <w:sz w:val="28"/>
          <w:szCs w:val="28"/>
        </w:rPr>
        <w:t>С 0</w:t>
      </w:r>
      <w:r w:rsidR="009B4881">
        <w:rPr>
          <w:rFonts w:ascii="Times New Roman" w:hAnsi="Times New Roman" w:cs="Times New Roman"/>
          <w:sz w:val="28"/>
          <w:szCs w:val="28"/>
        </w:rPr>
        <w:t>2</w:t>
      </w:r>
      <w:r w:rsidRPr="0099001D">
        <w:rPr>
          <w:rFonts w:ascii="Times New Roman" w:hAnsi="Times New Roman" w:cs="Times New Roman"/>
          <w:sz w:val="28"/>
          <w:szCs w:val="28"/>
        </w:rPr>
        <w:t>.10 – 1</w:t>
      </w:r>
      <w:r w:rsidR="009B4881">
        <w:rPr>
          <w:rFonts w:ascii="Times New Roman" w:hAnsi="Times New Roman" w:cs="Times New Roman"/>
          <w:sz w:val="28"/>
          <w:szCs w:val="28"/>
        </w:rPr>
        <w:t>3</w:t>
      </w:r>
      <w:r w:rsidRPr="0099001D">
        <w:rPr>
          <w:rFonts w:ascii="Times New Roman" w:hAnsi="Times New Roman" w:cs="Times New Roman"/>
          <w:sz w:val="28"/>
          <w:szCs w:val="28"/>
        </w:rPr>
        <w:t>.10.201</w:t>
      </w:r>
      <w:r w:rsidR="009B4881">
        <w:rPr>
          <w:rFonts w:ascii="Times New Roman" w:hAnsi="Times New Roman" w:cs="Times New Roman"/>
          <w:sz w:val="28"/>
          <w:szCs w:val="28"/>
        </w:rPr>
        <w:t>7</w:t>
      </w:r>
      <w:r w:rsidRPr="0099001D">
        <w:rPr>
          <w:rFonts w:ascii="Times New Roman" w:hAnsi="Times New Roman" w:cs="Times New Roman"/>
          <w:sz w:val="28"/>
          <w:szCs w:val="28"/>
        </w:rPr>
        <w:t>. был проведен школьный этап всероссийской олимпиады школьников среди учащихся 5-11 классов по общеобразовательным предметам.</w:t>
      </w: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9001D">
        <w:rPr>
          <w:rFonts w:ascii="Times New Roman" w:hAnsi="Times New Roman" w:cs="Times New Roman"/>
          <w:sz w:val="28"/>
          <w:szCs w:val="28"/>
        </w:rPr>
        <w:t>Трудностей при проведении школьного и муниципального этапов не возникло.</w:t>
      </w: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9001D">
        <w:rPr>
          <w:rFonts w:ascii="Times New Roman" w:hAnsi="Times New Roman" w:cs="Times New Roman"/>
          <w:sz w:val="28"/>
          <w:szCs w:val="28"/>
          <w:lang w:eastAsia="ru-RU"/>
        </w:rPr>
        <w:t>Олимпиадные задания были получены школой от муниципальных предметных комиссий. Проверка олимпиадных заданий, анализ результатов,  определение победителей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>призеров школьного этапа олимпиады по общеобразовательным предметам осуществлялось жюри.</w:t>
      </w: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9001D">
        <w:rPr>
          <w:rFonts w:ascii="Times New Roman" w:hAnsi="Times New Roman" w:cs="Times New Roman"/>
          <w:sz w:val="28"/>
          <w:szCs w:val="28"/>
          <w:lang w:eastAsia="ru-RU"/>
        </w:rPr>
        <w:t>По итогам проверки олимпиадных заданий победители определялись по наивысшему количеству набранных баллов при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>условии, что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>набранных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>ими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>превышало половину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>максимально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>возможных</w:t>
      </w:r>
      <w:r w:rsidR="009B4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 xml:space="preserve">баллов. </w:t>
      </w:r>
    </w:p>
    <w:p w:rsidR="00753C1A" w:rsidRPr="003F043E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9001D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Анализируя данные, следует сделать вывод, что высокий процент победителей и призеров школьного этапа олимпиады показан на предметах: </w:t>
      </w:r>
      <w:r w:rsidRPr="003F043E">
        <w:rPr>
          <w:rFonts w:ascii="Times New Roman" w:hAnsi="Times New Roman" w:cs="Times New Roman"/>
          <w:sz w:val="28"/>
          <w:szCs w:val="28"/>
          <w:lang w:eastAsia="ru-RU"/>
        </w:rPr>
        <w:t>ОБЖ, биология, русский язык.</w:t>
      </w: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43E">
        <w:rPr>
          <w:rFonts w:ascii="Times New Roman" w:hAnsi="Times New Roman" w:cs="Times New Roman"/>
          <w:sz w:val="28"/>
          <w:szCs w:val="28"/>
          <w:lang w:eastAsia="ru-RU"/>
        </w:rPr>
        <w:t xml:space="preserve">На олимпиаде по </w:t>
      </w:r>
      <w:r w:rsidR="003F043E" w:rsidRPr="003F043E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обществознанию, английскому языку, математике, физике </w:t>
      </w:r>
      <w:r w:rsidRPr="003F043E">
        <w:rPr>
          <w:rFonts w:ascii="Times New Roman" w:hAnsi="Times New Roman" w:cs="Times New Roman"/>
          <w:sz w:val="28"/>
          <w:szCs w:val="28"/>
          <w:lang w:eastAsia="ru-RU"/>
        </w:rPr>
        <w:t>учащиеся показали средний и низкий уровни выполнения практических заданий. Это связано с особенностями предметов.</w:t>
      </w:r>
      <w:r w:rsidRPr="009900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53C1A" w:rsidRPr="0099001D" w:rsidRDefault="00753C1A" w:rsidP="009900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9001D">
        <w:rPr>
          <w:rFonts w:ascii="Times New Roman" w:hAnsi="Times New Roman" w:cs="Times New Roman"/>
          <w:sz w:val="28"/>
          <w:szCs w:val="28"/>
        </w:rPr>
        <w:t xml:space="preserve">Адрес сайта: </w:t>
      </w:r>
      <w:proofErr w:type="spellStart"/>
      <w:r w:rsidR="00663C1A" w:rsidRPr="0099001D">
        <w:rPr>
          <w:rFonts w:ascii="Times New Roman" w:hAnsi="Times New Roman" w:cs="Times New Roman"/>
          <w:sz w:val="28"/>
          <w:szCs w:val="28"/>
          <w:lang w:val="en-US"/>
        </w:rPr>
        <w:t>tmysscool</w:t>
      </w:r>
      <w:proofErr w:type="spellEnd"/>
      <w:r w:rsidR="00663C1A" w:rsidRPr="009900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3C1A" w:rsidRPr="0099001D">
        <w:rPr>
          <w:rFonts w:ascii="Times New Roman" w:hAnsi="Times New Roman" w:cs="Times New Roman"/>
          <w:sz w:val="28"/>
          <w:szCs w:val="28"/>
          <w:lang w:val="en-US"/>
        </w:rPr>
        <w:t>ucos</w:t>
      </w:r>
      <w:proofErr w:type="spellEnd"/>
      <w:r w:rsidR="00663C1A" w:rsidRPr="009900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3C1A" w:rsidRPr="009900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399B" w:rsidRPr="0099001D" w:rsidRDefault="004E399B" w:rsidP="004E399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63C1A" w:rsidRPr="009B4881" w:rsidRDefault="00663C1A" w:rsidP="004E399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B4501" w:rsidRPr="009B4881" w:rsidRDefault="00DB4501" w:rsidP="004E399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63C1A" w:rsidRPr="0099001D" w:rsidRDefault="00663C1A" w:rsidP="004E399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E399B" w:rsidRDefault="004E399B" w:rsidP="004E399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Количество участников школьного этапа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92"/>
        <w:gridCol w:w="1526"/>
        <w:gridCol w:w="709"/>
        <w:gridCol w:w="709"/>
        <w:gridCol w:w="708"/>
        <w:gridCol w:w="567"/>
        <w:gridCol w:w="709"/>
        <w:gridCol w:w="709"/>
        <w:gridCol w:w="709"/>
        <w:gridCol w:w="567"/>
        <w:gridCol w:w="567"/>
        <w:gridCol w:w="708"/>
        <w:gridCol w:w="709"/>
      </w:tblGrid>
      <w:tr w:rsidR="00C74C2F" w:rsidTr="00C74C2F">
        <w:trPr>
          <w:trHeight w:val="135"/>
        </w:trPr>
        <w:tc>
          <w:tcPr>
            <w:tcW w:w="992" w:type="dxa"/>
            <w:vMerge w:val="restart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Всего участников</w:t>
            </w:r>
          </w:p>
        </w:tc>
        <w:tc>
          <w:tcPr>
            <w:tcW w:w="1526" w:type="dxa"/>
            <w:vMerge w:val="restart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% от общего кол-ва уч-ся</w:t>
            </w:r>
          </w:p>
        </w:tc>
        <w:tc>
          <w:tcPr>
            <w:tcW w:w="7371" w:type="dxa"/>
            <w:gridSpan w:val="11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Количество участников</w:t>
            </w:r>
          </w:p>
        </w:tc>
      </w:tr>
      <w:tr w:rsidR="00C74C2F" w:rsidTr="00C74C2F">
        <w:trPr>
          <w:trHeight w:val="135"/>
        </w:trPr>
        <w:tc>
          <w:tcPr>
            <w:tcW w:w="992" w:type="dxa"/>
            <w:vMerge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6" w:type="dxa"/>
            <w:vMerge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09" w:type="dxa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08" w:type="dxa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7" w:type="dxa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09" w:type="dxa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09" w:type="dxa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09" w:type="dxa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7" w:type="dxa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7" w:type="dxa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08" w:type="dxa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09" w:type="dxa"/>
          </w:tcPr>
          <w:p w:rsidR="00C74C2F" w:rsidRPr="00DF5272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C74C2F" w:rsidTr="00C74C2F">
        <w:tc>
          <w:tcPr>
            <w:tcW w:w="992" w:type="dxa"/>
          </w:tcPr>
          <w:p w:rsidR="00C74C2F" w:rsidRPr="009B4881" w:rsidRDefault="00006FF2" w:rsidP="007071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26" w:type="dxa"/>
          </w:tcPr>
          <w:p w:rsidR="00C74C2F" w:rsidRDefault="00006FF2" w:rsidP="007071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0718A">
              <w:rPr>
                <w:rFonts w:ascii="Times New Roman" w:hAnsi="Times New Roman" w:cs="Times New Roman"/>
                <w:sz w:val="24"/>
              </w:rPr>
              <w:t>6</w:t>
            </w:r>
            <w:r w:rsidR="00C74C2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9" w:type="dxa"/>
          </w:tcPr>
          <w:p w:rsidR="00C74C2F" w:rsidRDefault="00C74C2F" w:rsidP="00747D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74C2F" w:rsidRPr="00F417E8" w:rsidRDefault="00006FF2" w:rsidP="00F417E8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708" w:type="dxa"/>
          </w:tcPr>
          <w:p w:rsidR="00C74C2F" w:rsidRPr="00976510" w:rsidRDefault="00006FF2" w:rsidP="00F417E8">
            <w:pPr>
              <w:contextualSpacing/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567" w:type="dxa"/>
          </w:tcPr>
          <w:p w:rsidR="00C74C2F" w:rsidRPr="00F417E8" w:rsidRDefault="00006FF2" w:rsidP="00D204D2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709" w:type="dxa"/>
          </w:tcPr>
          <w:p w:rsidR="00C74C2F" w:rsidRPr="00B41FCF" w:rsidRDefault="00C74C2F" w:rsidP="005E09E2">
            <w:pPr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74C2F" w:rsidRPr="00B41FCF" w:rsidRDefault="00C74C2F" w:rsidP="009B4881">
            <w:pPr>
              <w:contextualSpacing/>
              <w:jc w:val="center"/>
            </w:pPr>
            <w:r w:rsidRPr="00B41FCF">
              <w:t>1</w:t>
            </w:r>
            <w:r>
              <w:t>6</w:t>
            </w:r>
          </w:p>
        </w:tc>
        <w:tc>
          <w:tcPr>
            <w:tcW w:w="709" w:type="dxa"/>
          </w:tcPr>
          <w:p w:rsidR="00C74C2F" w:rsidRPr="00B41FCF" w:rsidRDefault="00C74C2F" w:rsidP="00D204D2">
            <w:pPr>
              <w:contextualSpacing/>
              <w:jc w:val="center"/>
            </w:pPr>
            <w:r>
              <w:t>1</w:t>
            </w:r>
            <w:r w:rsidR="00D204D2">
              <w:t>7</w:t>
            </w:r>
          </w:p>
        </w:tc>
        <w:tc>
          <w:tcPr>
            <w:tcW w:w="567" w:type="dxa"/>
          </w:tcPr>
          <w:p w:rsidR="00C74C2F" w:rsidRPr="00B41FCF" w:rsidRDefault="00C74C2F" w:rsidP="00747D44">
            <w:pPr>
              <w:contextualSpacing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74C2F" w:rsidRPr="00976510" w:rsidRDefault="00C74C2F" w:rsidP="009B4881">
            <w:pPr>
              <w:contextualSpacing/>
              <w:jc w:val="center"/>
              <w:rPr>
                <w:lang w:val="en-US"/>
              </w:rPr>
            </w:pPr>
            <w:r w:rsidRPr="00B41FCF">
              <w:t>1</w:t>
            </w:r>
            <w:r>
              <w:t>4</w:t>
            </w:r>
          </w:p>
        </w:tc>
        <w:tc>
          <w:tcPr>
            <w:tcW w:w="708" w:type="dxa"/>
          </w:tcPr>
          <w:p w:rsidR="00C74C2F" w:rsidRPr="00F417E8" w:rsidRDefault="00C74C2F" w:rsidP="00747D44">
            <w:pPr>
              <w:contextualSpacing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74C2F" w:rsidRPr="00B41FCF" w:rsidRDefault="00D204D2" w:rsidP="00747D44">
            <w:pPr>
              <w:contextualSpacing/>
              <w:jc w:val="center"/>
            </w:pPr>
            <w:r>
              <w:t>8</w:t>
            </w:r>
          </w:p>
        </w:tc>
      </w:tr>
    </w:tbl>
    <w:p w:rsidR="004E399B" w:rsidRDefault="004E399B" w:rsidP="004E399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84368" w:rsidRDefault="00A84368" w:rsidP="004E399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Распределение участников школьного этапа олимпиады по предметам и классом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A84368" w:rsidTr="00747D44">
        <w:trPr>
          <w:trHeight w:val="135"/>
        </w:trPr>
        <w:tc>
          <w:tcPr>
            <w:tcW w:w="1384" w:type="dxa"/>
            <w:vMerge w:val="restart"/>
          </w:tcPr>
          <w:p w:rsidR="00A84368" w:rsidRPr="00DF5272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851" w:type="dxa"/>
            <w:vMerge w:val="restart"/>
          </w:tcPr>
          <w:p w:rsidR="00A84368" w:rsidRPr="00DF5272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 xml:space="preserve">Всего участников </w:t>
            </w:r>
          </w:p>
        </w:tc>
        <w:tc>
          <w:tcPr>
            <w:tcW w:w="5953" w:type="dxa"/>
            <w:gridSpan w:val="11"/>
          </w:tcPr>
          <w:p w:rsidR="00A84368" w:rsidRPr="00DF5272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A84368" w:rsidRPr="00DF5272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Кол-во победителей</w:t>
            </w:r>
          </w:p>
        </w:tc>
        <w:tc>
          <w:tcPr>
            <w:tcW w:w="850" w:type="dxa"/>
            <w:vMerge w:val="restart"/>
          </w:tcPr>
          <w:p w:rsidR="00A84368" w:rsidRPr="00DF5272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Кол-во призеров</w:t>
            </w:r>
          </w:p>
        </w:tc>
      </w:tr>
      <w:tr w:rsidR="00747D44" w:rsidTr="00747D44">
        <w:trPr>
          <w:trHeight w:val="135"/>
        </w:trPr>
        <w:tc>
          <w:tcPr>
            <w:tcW w:w="1384" w:type="dxa"/>
            <w:vMerge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4368" w:rsidRPr="00DF5272" w:rsidRDefault="00DF5272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A84368" w:rsidRPr="00DF5272" w:rsidRDefault="00DF5272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A84368" w:rsidRPr="00DF5272" w:rsidRDefault="00DF5272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A84368" w:rsidRPr="00DF5272" w:rsidRDefault="00DF5272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A84368" w:rsidRPr="00DF5272" w:rsidRDefault="00DF5272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A84368" w:rsidRPr="00DF5272" w:rsidRDefault="00DF5272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A84368" w:rsidRPr="00DF5272" w:rsidRDefault="00DF5272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A84368" w:rsidRPr="00DF5272" w:rsidRDefault="00DF5272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A84368" w:rsidRPr="00DF5272" w:rsidRDefault="00DF5272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A84368" w:rsidRPr="00DF5272" w:rsidRDefault="00DF5272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A84368" w:rsidRPr="00DF5272" w:rsidRDefault="00DF5272" w:rsidP="004E3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27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1" w:type="dxa"/>
            <w:vMerge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D44" w:rsidTr="00747D44">
        <w:tc>
          <w:tcPr>
            <w:tcW w:w="1384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851" w:type="dxa"/>
          </w:tcPr>
          <w:p w:rsidR="00A84368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83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A8436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A8436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A8436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8436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A8436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47D44" w:rsidTr="00747D44">
        <w:tc>
          <w:tcPr>
            <w:tcW w:w="1384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51" w:type="dxa"/>
          </w:tcPr>
          <w:p w:rsidR="00A84368" w:rsidRDefault="00D85719" w:rsidP="00F969F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969F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8436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A8436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8436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A8436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A8436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84368" w:rsidRDefault="00A84368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D44" w:rsidTr="00CA3037">
        <w:tc>
          <w:tcPr>
            <w:tcW w:w="1384" w:type="dxa"/>
          </w:tcPr>
          <w:p w:rsidR="00747D44" w:rsidRDefault="00747D44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47D44" w:rsidRPr="00D204D2" w:rsidRDefault="00006FF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83" w:type="dxa"/>
          </w:tcPr>
          <w:p w:rsidR="00747D44" w:rsidRDefault="00747D44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47D44" w:rsidRPr="00D85719" w:rsidRDefault="00006FF2" w:rsidP="00243C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747D44" w:rsidRPr="00D85719" w:rsidRDefault="00006FF2" w:rsidP="00D857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747D44" w:rsidRPr="00D85719" w:rsidRDefault="00006FF2" w:rsidP="00D204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747D44" w:rsidRPr="009B4881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47D44" w:rsidRPr="00CA3037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747D44" w:rsidRPr="00CA3037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747D44" w:rsidRPr="00CA3037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747D44" w:rsidRPr="001D40DB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747D44" w:rsidRPr="001D40DB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747D44" w:rsidRPr="001D40DB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747D44" w:rsidRPr="0070718A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747D44" w:rsidRPr="0070718A" w:rsidRDefault="00747D44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47D44" w:rsidTr="00747D44">
        <w:tc>
          <w:tcPr>
            <w:tcW w:w="1384" w:type="dxa"/>
          </w:tcPr>
          <w:p w:rsidR="00747D44" w:rsidRDefault="00747D44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851" w:type="dxa"/>
          </w:tcPr>
          <w:p w:rsidR="00747D44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83" w:type="dxa"/>
          </w:tcPr>
          <w:p w:rsidR="00747D44" w:rsidRDefault="00747D44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47D44" w:rsidRPr="00D85719" w:rsidRDefault="00747D44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47D44" w:rsidRPr="00D85719" w:rsidRDefault="00747D44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47D44" w:rsidRPr="00D85719" w:rsidRDefault="00747D44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47D44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747D44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747D44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747D44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747D44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747D44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747D44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747D44" w:rsidRPr="0070718A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747D44" w:rsidRPr="0070718A" w:rsidRDefault="001D40DB" w:rsidP="00BE6F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85719" w:rsidTr="00747D44">
        <w:tc>
          <w:tcPr>
            <w:tcW w:w="1384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1" w:type="dxa"/>
          </w:tcPr>
          <w:p w:rsidR="00D85719" w:rsidRDefault="00006FF2" w:rsidP="00C50D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83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Pr="00D85719" w:rsidRDefault="00006FF2" w:rsidP="00892A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85719" w:rsidRPr="00D85719" w:rsidRDefault="00006FF2" w:rsidP="00892A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85719" w:rsidRPr="00D85719" w:rsidRDefault="00006FF2" w:rsidP="00D204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85719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D85719" w:rsidRDefault="009B4881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D85719" w:rsidRPr="00DF0714" w:rsidRDefault="009B4881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D85719" w:rsidRPr="00DF0714" w:rsidRDefault="009B4881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D85719" w:rsidRPr="009B4881" w:rsidRDefault="009B4881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D85719" w:rsidRPr="00DF0714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D85719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D85719" w:rsidRPr="0070718A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D85719" w:rsidRPr="0070718A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85719" w:rsidTr="00747D44">
        <w:tc>
          <w:tcPr>
            <w:tcW w:w="1384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851" w:type="dxa"/>
          </w:tcPr>
          <w:p w:rsidR="00D85719" w:rsidRPr="009A2124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A212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283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Pr="00D85719" w:rsidRDefault="00D85719" w:rsidP="00892A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5719" w:rsidRPr="00D85719" w:rsidRDefault="00D85719" w:rsidP="00892A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5719" w:rsidRPr="00D85719" w:rsidRDefault="00D85719" w:rsidP="00892A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5719" w:rsidRDefault="009B4881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D85719" w:rsidRDefault="009B4881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D85719" w:rsidRPr="00DF0714" w:rsidRDefault="009B4881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D85719" w:rsidRPr="00DF0714" w:rsidRDefault="009B4881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D85719" w:rsidRPr="009B4881" w:rsidRDefault="009B4881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D85719" w:rsidRPr="001D40DB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D85719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D85719" w:rsidRPr="0070718A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D85719" w:rsidRPr="0070718A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85719" w:rsidTr="00747D44">
        <w:tc>
          <w:tcPr>
            <w:tcW w:w="1384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51" w:type="dxa"/>
          </w:tcPr>
          <w:p w:rsidR="00D85719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83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Pr="00BE6FB2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D85719" w:rsidRPr="00BE6FB2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D85719" w:rsidRPr="00DF0714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D85719" w:rsidRPr="00DF0714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D85719" w:rsidRPr="00DF0714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D85719" w:rsidRPr="00DF0714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85719" w:rsidRPr="0070718A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D85719" w:rsidRPr="0070718A" w:rsidRDefault="001D40DB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85719" w:rsidTr="00747D44">
        <w:tc>
          <w:tcPr>
            <w:tcW w:w="1384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851" w:type="dxa"/>
          </w:tcPr>
          <w:p w:rsidR="00D85719" w:rsidRPr="00C50D72" w:rsidRDefault="0070718A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C50D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Default="00D85719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85719" w:rsidRPr="00DF0714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D85719" w:rsidRPr="00C50D72" w:rsidRDefault="00C50D72" w:rsidP="009900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D85719" w:rsidRPr="00C50D72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D85719" w:rsidRPr="00C50D72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D85719" w:rsidRPr="00C50D72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D85719" w:rsidRPr="0070718A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D85719" w:rsidRPr="0070718A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74C2F" w:rsidTr="00747D44">
        <w:tc>
          <w:tcPr>
            <w:tcW w:w="1384" w:type="dxa"/>
          </w:tcPr>
          <w:p w:rsidR="00C74C2F" w:rsidRPr="00873A72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851" w:type="dxa"/>
          </w:tcPr>
          <w:p w:rsidR="00C74C2F" w:rsidRDefault="00C50D72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83" w:type="dxa"/>
          </w:tcPr>
          <w:p w:rsidR="00C74C2F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C74C2F" w:rsidRPr="008A3098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74C2F" w:rsidRPr="008A3098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C74C2F" w:rsidRPr="008A3098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C74C2F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50D72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C74C2F" w:rsidRDefault="00C50D72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C74C2F" w:rsidRPr="0070718A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C74C2F" w:rsidRPr="0070718A" w:rsidRDefault="00C74C2F" w:rsidP="00F36C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74C2F" w:rsidTr="00747D44">
        <w:tc>
          <w:tcPr>
            <w:tcW w:w="1384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851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83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74C2F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C74C2F" w:rsidRPr="0070718A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</w:tcPr>
          <w:p w:rsidR="00C74C2F" w:rsidRPr="0070718A" w:rsidRDefault="00C74C2F" w:rsidP="002702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74C2F" w:rsidTr="00747D44">
        <w:tc>
          <w:tcPr>
            <w:tcW w:w="1384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C74C2F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83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50D72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C74C2F" w:rsidRDefault="00F969F5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C74C2F" w:rsidRPr="00F969F5" w:rsidRDefault="00F969F5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74C2F" w:rsidRPr="00DF0714" w:rsidRDefault="00F969F5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C74C2F" w:rsidRPr="00DF0714" w:rsidRDefault="00F969F5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C74C2F" w:rsidRPr="00DF0714" w:rsidRDefault="00F969F5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74C2F" w:rsidRDefault="00F969F5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C74C2F" w:rsidRPr="0070718A" w:rsidRDefault="00F969F5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C74C2F" w:rsidRPr="0070718A" w:rsidRDefault="00F969F5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C74C2F" w:rsidTr="00747D44">
        <w:tc>
          <w:tcPr>
            <w:tcW w:w="1384" w:type="dxa"/>
          </w:tcPr>
          <w:p w:rsidR="00C74C2F" w:rsidRDefault="00C74C2F" w:rsidP="00873A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851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4C2F" w:rsidTr="00747D44">
        <w:tc>
          <w:tcPr>
            <w:tcW w:w="1384" w:type="dxa"/>
          </w:tcPr>
          <w:p w:rsidR="00C74C2F" w:rsidRP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851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8A309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8A309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8A3098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4C2F" w:rsidTr="00747D44">
        <w:tc>
          <w:tcPr>
            <w:tcW w:w="1384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C74C2F" w:rsidRDefault="00C50D72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83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C74C2F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C74C2F" w:rsidRPr="0070718A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C74C2F" w:rsidRPr="0070718A" w:rsidRDefault="00C74C2F" w:rsidP="00894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74C2F" w:rsidTr="00747D44">
        <w:tc>
          <w:tcPr>
            <w:tcW w:w="1384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МХК</w:t>
            </w:r>
          </w:p>
        </w:tc>
        <w:tc>
          <w:tcPr>
            <w:tcW w:w="851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4C2F" w:rsidTr="00747D44">
        <w:tc>
          <w:tcPr>
            <w:tcW w:w="1384" w:type="dxa"/>
          </w:tcPr>
          <w:p w:rsidR="00C74C2F" w:rsidRDefault="00C74C2F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851" w:type="dxa"/>
          </w:tcPr>
          <w:p w:rsidR="00C74C2F" w:rsidRDefault="00C74C2F" w:rsidP="007071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0718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" w:type="dxa"/>
          </w:tcPr>
          <w:p w:rsidR="00C74C2F" w:rsidRDefault="00C74C2F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C74C2F" w:rsidRPr="0070718A" w:rsidRDefault="0070718A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74C2F" w:rsidRPr="0070718A" w:rsidRDefault="0070718A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74C2F" w:rsidRPr="0070718A" w:rsidRDefault="0070718A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C74C2F" w:rsidRPr="0070718A" w:rsidRDefault="0070718A" w:rsidP="00990D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74C2F" w:rsidRPr="0070718A" w:rsidRDefault="0070718A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74C2F" w:rsidTr="00747D44">
        <w:tc>
          <w:tcPr>
            <w:tcW w:w="1384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51" w:type="dxa"/>
          </w:tcPr>
          <w:p w:rsidR="00C74C2F" w:rsidRDefault="00C74C2F" w:rsidP="007071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0718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74C2F" w:rsidTr="00747D44">
        <w:tc>
          <w:tcPr>
            <w:tcW w:w="1384" w:type="dxa"/>
          </w:tcPr>
          <w:p w:rsidR="00C74C2F" w:rsidRDefault="00C74C2F" w:rsidP="000649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Экономика </w:t>
            </w:r>
          </w:p>
        </w:tc>
        <w:tc>
          <w:tcPr>
            <w:tcW w:w="851" w:type="dxa"/>
          </w:tcPr>
          <w:p w:rsidR="00C74C2F" w:rsidRDefault="0070718A" w:rsidP="000649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4C2F" w:rsidTr="00747D44">
        <w:tc>
          <w:tcPr>
            <w:tcW w:w="1384" w:type="dxa"/>
          </w:tcPr>
          <w:p w:rsidR="00C74C2F" w:rsidRDefault="00C74C2F" w:rsidP="000649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 </w:t>
            </w:r>
          </w:p>
        </w:tc>
        <w:tc>
          <w:tcPr>
            <w:tcW w:w="851" w:type="dxa"/>
          </w:tcPr>
          <w:p w:rsidR="00C74C2F" w:rsidRDefault="0070718A" w:rsidP="000649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4C2F" w:rsidTr="00747D44">
        <w:tc>
          <w:tcPr>
            <w:tcW w:w="1384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851" w:type="dxa"/>
          </w:tcPr>
          <w:p w:rsidR="00C74C2F" w:rsidRPr="00006FF2" w:rsidRDefault="00006FF2" w:rsidP="007071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378</w:t>
            </w:r>
          </w:p>
        </w:tc>
        <w:tc>
          <w:tcPr>
            <w:tcW w:w="283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74C2F" w:rsidRPr="0070718A" w:rsidRDefault="00C74C2F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74C2F" w:rsidRPr="0070718A" w:rsidRDefault="00C74C2F" w:rsidP="007071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4</w:t>
            </w:r>
            <w:r w:rsidR="0070718A" w:rsidRPr="0070718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C74C2F" w:rsidRPr="0070718A" w:rsidRDefault="0070718A" w:rsidP="004E39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718A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</w:tbl>
    <w:p w:rsidR="004E399B" w:rsidRDefault="004E399B" w:rsidP="004627FE">
      <w:pPr>
        <w:pStyle w:val="a3"/>
        <w:rPr>
          <w:rFonts w:ascii="Times New Roman" w:hAnsi="Times New Roman" w:cs="Times New Roman"/>
          <w:sz w:val="24"/>
        </w:rPr>
      </w:pPr>
    </w:p>
    <w:p w:rsidR="004627FE" w:rsidRDefault="004627FE" w:rsidP="004627FE">
      <w:pPr>
        <w:pStyle w:val="a3"/>
        <w:rPr>
          <w:rFonts w:ascii="Times New Roman" w:hAnsi="Times New Roman" w:cs="Times New Roman"/>
          <w:sz w:val="24"/>
        </w:rPr>
      </w:pPr>
    </w:p>
    <w:p w:rsidR="004627FE" w:rsidRPr="00DB4501" w:rsidRDefault="004627FE" w:rsidP="004627FE">
      <w:pPr>
        <w:pStyle w:val="a3"/>
        <w:rPr>
          <w:rFonts w:ascii="Times New Roman" w:hAnsi="Times New Roman" w:cs="Times New Roman"/>
          <w:sz w:val="28"/>
        </w:rPr>
      </w:pPr>
      <w:r w:rsidRPr="00DB4501">
        <w:rPr>
          <w:rFonts w:ascii="Times New Roman" w:hAnsi="Times New Roman" w:cs="Times New Roman"/>
          <w:sz w:val="28"/>
        </w:rPr>
        <w:t>Директор школы ______</w:t>
      </w:r>
      <w:r w:rsidR="00DB4501">
        <w:rPr>
          <w:rFonts w:ascii="Times New Roman" w:hAnsi="Times New Roman" w:cs="Times New Roman"/>
          <w:sz w:val="28"/>
        </w:rPr>
        <w:t>___________________________</w:t>
      </w:r>
      <w:r w:rsidRPr="00DB4501">
        <w:rPr>
          <w:rFonts w:ascii="Times New Roman" w:hAnsi="Times New Roman" w:cs="Times New Roman"/>
          <w:sz w:val="28"/>
        </w:rPr>
        <w:t>__А.С. Верис</w:t>
      </w:r>
    </w:p>
    <w:sectPr w:rsidR="004627FE" w:rsidRPr="00DB4501" w:rsidSect="00A5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F04"/>
    <w:multiLevelType w:val="hybridMultilevel"/>
    <w:tmpl w:val="183ACFFC"/>
    <w:lvl w:ilvl="0" w:tplc="807CB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99B"/>
    <w:rsid w:val="00006FF2"/>
    <w:rsid w:val="000404A1"/>
    <w:rsid w:val="0004313F"/>
    <w:rsid w:val="00105ADF"/>
    <w:rsid w:val="0012467D"/>
    <w:rsid w:val="00143D5B"/>
    <w:rsid w:val="001D40DB"/>
    <w:rsid w:val="00253AE2"/>
    <w:rsid w:val="00322582"/>
    <w:rsid w:val="003E629C"/>
    <w:rsid w:val="003F043E"/>
    <w:rsid w:val="00420C18"/>
    <w:rsid w:val="004627FE"/>
    <w:rsid w:val="00480A65"/>
    <w:rsid w:val="00486AA1"/>
    <w:rsid w:val="004C5D1E"/>
    <w:rsid w:val="004E399B"/>
    <w:rsid w:val="00585F65"/>
    <w:rsid w:val="005D2C8A"/>
    <w:rsid w:val="005E09E2"/>
    <w:rsid w:val="00663C1A"/>
    <w:rsid w:val="0070718A"/>
    <w:rsid w:val="00747D44"/>
    <w:rsid w:val="00753C1A"/>
    <w:rsid w:val="007F5B45"/>
    <w:rsid w:val="00852019"/>
    <w:rsid w:val="00873044"/>
    <w:rsid w:val="00873A72"/>
    <w:rsid w:val="008967A3"/>
    <w:rsid w:val="008A3098"/>
    <w:rsid w:val="008F1C39"/>
    <w:rsid w:val="00976510"/>
    <w:rsid w:val="0099001D"/>
    <w:rsid w:val="009A2124"/>
    <w:rsid w:val="009B4881"/>
    <w:rsid w:val="00A556F1"/>
    <w:rsid w:val="00A7306A"/>
    <w:rsid w:val="00A84368"/>
    <w:rsid w:val="00AE2202"/>
    <w:rsid w:val="00B24051"/>
    <w:rsid w:val="00B8555B"/>
    <w:rsid w:val="00BE6FB2"/>
    <w:rsid w:val="00BF2C8E"/>
    <w:rsid w:val="00C50D72"/>
    <w:rsid w:val="00C74C2F"/>
    <w:rsid w:val="00CA3037"/>
    <w:rsid w:val="00CA545C"/>
    <w:rsid w:val="00CB6855"/>
    <w:rsid w:val="00CF031F"/>
    <w:rsid w:val="00D204D2"/>
    <w:rsid w:val="00D85719"/>
    <w:rsid w:val="00DB4501"/>
    <w:rsid w:val="00DD1F00"/>
    <w:rsid w:val="00DF0714"/>
    <w:rsid w:val="00DF5272"/>
    <w:rsid w:val="00EA3DDE"/>
    <w:rsid w:val="00F417E8"/>
    <w:rsid w:val="00F47A84"/>
    <w:rsid w:val="00F9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99B"/>
    <w:pPr>
      <w:spacing w:after="0" w:line="240" w:lineRule="auto"/>
    </w:pPr>
  </w:style>
  <w:style w:type="table" w:styleId="a4">
    <w:name w:val="Table Grid"/>
    <w:basedOn w:val="a1"/>
    <w:uiPriority w:val="59"/>
    <w:rsid w:val="004E3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753C1A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53C1A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 Сергеевна</cp:lastModifiedBy>
  <cp:revision>29</cp:revision>
  <cp:lastPrinted>2017-10-20T03:52:00Z</cp:lastPrinted>
  <dcterms:created xsi:type="dcterms:W3CDTF">2015-10-25T11:06:00Z</dcterms:created>
  <dcterms:modified xsi:type="dcterms:W3CDTF">2017-10-23T10:12:00Z</dcterms:modified>
</cp:coreProperties>
</file>